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78" w:rsidRDefault="00471E0C" w:rsidP="008E51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195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8E515F" w:rsidRDefault="004E7E3F" w:rsidP="004E7E3F">
      <w:pPr>
        <w:spacing w:before="100" w:beforeAutospacing="1" w:after="100" w:afterAutospacing="1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</w:t>
      </w:r>
      <w:r w:rsidR="008E515F" w:rsidRPr="008E51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 олимпиады по </w:t>
      </w:r>
      <w:r w:rsidR="008E515F" w:rsidRPr="008E51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математике</w:t>
      </w:r>
      <w:r w:rsidR="00ED24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2020-2021 учебном году</w:t>
      </w:r>
    </w:p>
    <w:tbl>
      <w:tblPr>
        <w:tblStyle w:val="a5"/>
        <w:tblW w:w="0" w:type="auto"/>
        <w:tblInd w:w="-147" w:type="dxa"/>
        <w:tblLook w:val="04A0" w:firstRow="1" w:lastRow="0" w:firstColumn="1" w:lastColumn="0" w:noHBand="0" w:noVBand="1"/>
      </w:tblPr>
      <w:tblGrid>
        <w:gridCol w:w="1267"/>
        <w:gridCol w:w="6314"/>
        <w:gridCol w:w="1911"/>
      </w:tblGrid>
      <w:tr w:rsidR="00514927" w:rsidTr="00107F7C"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15F"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6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15F"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</w:tr>
      <w:tr w:rsidR="00107F7C" w:rsidTr="00107F7C"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Pr="008E515F" w:rsidRDefault="00107F7C" w:rsidP="00107F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Pr="00504FAB" w:rsidRDefault="00E604C6" w:rsidP="00107F7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 117 человек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Default="00107F5D" w:rsidP="00107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7F7C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</w:p>
          <w:p w:rsidR="00107F7C" w:rsidRDefault="00107F7C" w:rsidP="00107F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7F7C" w:rsidTr="00107F7C"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Pr="008E515F" w:rsidRDefault="00107F7C" w:rsidP="00107F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2416" w:rsidRDefault="006A6311" w:rsidP="00107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Сегодня 5 января. Какое время года:</w:t>
            </w:r>
          </w:p>
          <w:p w:rsidR="006A6311" w:rsidRDefault="006A6311" w:rsidP="006A6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="00A87599">
              <w:rPr>
                <w:rFonts w:ascii="Times New Roman" w:hAnsi="Times New Roman" w:cs="Times New Roman"/>
                <w:sz w:val="28"/>
                <w:szCs w:val="28"/>
              </w:rPr>
              <w:t xml:space="preserve">зима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="00A87599">
              <w:rPr>
                <w:rFonts w:ascii="Times New Roman" w:hAnsi="Times New Roman" w:cs="Times New Roman"/>
                <w:sz w:val="28"/>
                <w:szCs w:val="28"/>
              </w:rPr>
              <w:t>зима</w:t>
            </w:r>
          </w:p>
          <w:p w:rsidR="006A6311" w:rsidRDefault="006A6311" w:rsidP="006A6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="00A87599">
              <w:rPr>
                <w:rFonts w:ascii="Times New Roman" w:hAnsi="Times New Roman" w:cs="Times New Roman"/>
                <w:sz w:val="28"/>
                <w:szCs w:val="28"/>
              </w:rPr>
              <w:t xml:space="preserve">весна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4) </w:t>
            </w:r>
            <w:r w:rsidR="00A87599">
              <w:rPr>
                <w:rFonts w:ascii="Times New Roman" w:hAnsi="Times New Roman" w:cs="Times New Roman"/>
                <w:sz w:val="28"/>
                <w:szCs w:val="28"/>
              </w:rPr>
              <w:t>лето</w:t>
            </w:r>
          </w:p>
          <w:p w:rsidR="006A6311" w:rsidRPr="006A6311" w:rsidRDefault="006A6311" w:rsidP="00A8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5) </w:t>
            </w:r>
            <w:r w:rsidR="00A87599">
              <w:rPr>
                <w:rFonts w:ascii="Times New Roman" w:hAnsi="Times New Roman" w:cs="Times New Roman"/>
                <w:sz w:val="28"/>
                <w:szCs w:val="28"/>
              </w:rPr>
              <w:t xml:space="preserve">лето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6) </w:t>
            </w:r>
            <w:r w:rsidR="00A87599">
              <w:rPr>
                <w:rFonts w:ascii="Times New Roman" w:hAnsi="Times New Roman" w:cs="Times New Roman"/>
                <w:sz w:val="28"/>
                <w:szCs w:val="28"/>
              </w:rPr>
              <w:t>осень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Pr="00195178" w:rsidRDefault="006A6311" w:rsidP="00A8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C2416">
              <w:rPr>
                <w:rFonts w:ascii="Times New Roman" w:hAnsi="Times New Roman" w:cs="Times New Roman"/>
                <w:sz w:val="28"/>
                <w:szCs w:val="28"/>
              </w:rPr>
              <w:t>се верно</w:t>
            </w:r>
            <w:r w:rsidR="00107F7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07F7C" w:rsidRPr="00195178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 w:rsidR="00AC241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538DF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A87599">
              <w:rPr>
                <w:rFonts w:ascii="Times New Roman" w:hAnsi="Times New Roman" w:cs="Times New Roman"/>
                <w:sz w:val="28"/>
                <w:szCs w:val="28"/>
              </w:rPr>
              <w:t xml:space="preserve"> 0,5 баллов за правильный ответ.</w:t>
            </w:r>
          </w:p>
        </w:tc>
      </w:tr>
      <w:tr w:rsidR="00107F7C" w:rsidTr="00107F7C"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Pr="008E515F" w:rsidRDefault="00107F7C" w:rsidP="00107F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5CB6" w:rsidRPr="008E515F" w:rsidRDefault="00C60A62" w:rsidP="00107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A62">
              <w:rPr>
                <w:rFonts w:ascii="Times New Roman" w:hAnsi="Times New Roman" w:cs="Times New Roman"/>
                <w:sz w:val="28"/>
                <w:szCs w:val="28"/>
              </w:rPr>
              <w:t>Д) 8462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Pr="00195178" w:rsidRDefault="00107F5D" w:rsidP="00C60A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2C4B8F" w:rsidTr="005570B7">
        <w:trPr>
          <w:trHeight w:val="2981"/>
        </w:trPr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B8F" w:rsidRPr="008E515F" w:rsidRDefault="00273CD8" w:rsidP="002C4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6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tbl>
            <w:tblPr>
              <w:tblStyle w:val="a5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513"/>
              <w:gridCol w:w="796"/>
              <w:gridCol w:w="851"/>
              <w:gridCol w:w="992"/>
              <w:gridCol w:w="992"/>
            </w:tblGrid>
            <w:tr w:rsidR="005570B7" w:rsidTr="00125D4C">
              <w:tc>
                <w:tcPr>
                  <w:tcW w:w="1513" w:type="dxa"/>
                </w:tcPr>
                <w:p w:rsidR="005570B7" w:rsidRDefault="005570B7" w:rsidP="005570B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96" w:type="dxa"/>
                </w:tcPr>
                <w:p w:rsidR="005570B7" w:rsidRDefault="005570B7" w:rsidP="005570B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Толя</w:t>
                  </w:r>
                </w:p>
              </w:tc>
              <w:tc>
                <w:tcPr>
                  <w:tcW w:w="851" w:type="dxa"/>
                </w:tcPr>
                <w:p w:rsidR="005570B7" w:rsidRDefault="005570B7" w:rsidP="005570B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Гена</w:t>
                  </w:r>
                </w:p>
              </w:tc>
              <w:tc>
                <w:tcPr>
                  <w:tcW w:w="992" w:type="dxa"/>
                </w:tcPr>
                <w:p w:rsidR="005570B7" w:rsidRDefault="005570B7" w:rsidP="005570B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Юля</w:t>
                  </w:r>
                </w:p>
              </w:tc>
              <w:tc>
                <w:tcPr>
                  <w:tcW w:w="992" w:type="dxa"/>
                </w:tcPr>
                <w:p w:rsidR="005570B7" w:rsidRDefault="005570B7" w:rsidP="005570B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Ира</w:t>
                  </w:r>
                </w:p>
              </w:tc>
            </w:tr>
            <w:tr w:rsidR="005570B7" w:rsidTr="00125D4C">
              <w:tc>
                <w:tcPr>
                  <w:tcW w:w="1513" w:type="dxa"/>
                </w:tcPr>
                <w:p w:rsidR="005570B7" w:rsidRDefault="005570B7" w:rsidP="005570B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Собака</w:t>
                  </w:r>
                </w:p>
              </w:tc>
              <w:tc>
                <w:tcPr>
                  <w:tcW w:w="796" w:type="dxa"/>
                </w:tcPr>
                <w:p w:rsidR="005570B7" w:rsidRDefault="005570B7" w:rsidP="005570B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+</w:t>
                  </w:r>
                </w:p>
              </w:tc>
              <w:tc>
                <w:tcPr>
                  <w:tcW w:w="851" w:type="dxa"/>
                </w:tcPr>
                <w:p w:rsidR="005570B7" w:rsidRDefault="005570B7" w:rsidP="005570B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5570B7" w:rsidRDefault="005570B7" w:rsidP="005570B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5570B7" w:rsidRDefault="005570B7" w:rsidP="005570B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570B7" w:rsidTr="00125D4C">
              <w:tc>
                <w:tcPr>
                  <w:tcW w:w="1513" w:type="dxa"/>
                </w:tcPr>
                <w:p w:rsidR="005570B7" w:rsidRDefault="005570B7" w:rsidP="005570B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Кошка</w:t>
                  </w:r>
                </w:p>
              </w:tc>
              <w:tc>
                <w:tcPr>
                  <w:tcW w:w="796" w:type="dxa"/>
                </w:tcPr>
                <w:p w:rsidR="005570B7" w:rsidRDefault="005570B7" w:rsidP="005570B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5570B7" w:rsidRDefault="005570B7" w:rsidP="005570B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5570B7" w:rsidRDefault="005570B7" w:rsidP="005570B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+</w:t>
                  </w:r>
                </w:p>
              </w:tc>
              <w:tc>
                <w:tcPr>
                  <w:tcW w:w="992" w:type="dxa"/>
                </w:tcPr>
                <w:p w:rsidR="005570B7" w:rsidRDefault="005570B7" w:rsidP="005570B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570B7" w:rsidTr="00125D4C">
              <w:tc>
                <w:tcPr>
                  <w:tcW w:w="1513" w:type="dxa"/>
                </w:tcPr>
                <w:p w:rsidR="005570B7" w:rsidRDefault="005570B7" w:rsidP="005570B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Кролик</w:t>
                  </w:r>
                </w:p>
              </w:tc>
              <w:tc>
                <w:tcPr>
                  <w:tcW w:w="796" w:type="dxa"/>
                </w:tcPr>
                <w:p w:rsidR="005570B7" w:rsidRDefault="005570B7" w:rsidP="005570B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5570B7" w:rsidRDefault="005570B7" w:rsidP="005570B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5570B7" w:rsidRDefault="005570B7" w:rsidP="005570B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5570B7" w:rsidRDefault="005570B7" w:rsidP="005570B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+</w:t>
                  </w:r>
                </w:p>
              </w:tc>
            </w:tr>
            <w:tr w:rsidR="005570B7" w:rsidTr="00125D4C">
              <w:tc>
                <w:tcPr>
                  <w:tcW w:w="1513" w:type="dxa"/>
                </w:tcPr>
                <w:p w:rsidR="005570B7" w:rsidRDefault="005570B7" w:rsidP="005570B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Черепаха</w:t>
                  </w:r>
                </w:p>
              </w:tc>
              <w:tc>
                <w:tcPr>
                  <w:tcW w:w="796" w:type="dxa"/>
                </w:tcPr>
                <w:p w:rsidR="005570B7" w:rsidRDefault="005570B7" w:rsidP="005570B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5570B7" w:rsidRDefault="005570B7" w:rsidP="005570B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+</w:t>
                  </w:r>
                </w:p>
              </w:tc>
              <w:tc>
                <w:tcPr>
                  <w:tcW w:w="992" w:type="dxa"/>
                </w:tcPr>
                <w:p w:rsidR="005570B7" w:rsidRDefault="005570B7" w:rsidP="005570B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5570B7" w:rsidRDefault="005570B7" w:rsidP="005570B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2C4B8F" w:rsidRPr="008E515F" w:rsidRDefault="005570B7" w:rsidP="00273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3CD8">
              <w:rPr>
                <w:rFonts w:ascii="Times New Roman" w:hAnsi="Times New Roman" w:cs="Times New Roman"/>
                <w:sz w:val="28"/>
                <w:szCs w:val="28"/>
              </w:rPr>
              <w:t>У Гены не собака.</w:t>
            </w:r>
            <w:r w:rsidR="005D58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3CD8">
              <w:rPr>
                <w:rFonts w:ascii="Times New Roman" w:hAnsi="Times New Roman" w:cs="Times New Roman"/>
                <w:sz w:val="28"/>
                <w:szCs w:val="28"/>
              </w:rPr>
              <w:t>Кошка у девочки, но не у Иры, значит у Юли. Кролик у девочки, так как у Юли кошка, значит кролик у Иры. Так как у Гены не собака, значит у него черепаха. Тогда собака у Толи.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B8F" w:rsidRPr="00195178" w:rsidRDefault="00107F5D" w:rsidP="002C4B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 с пояснением и таблица – 3 балла, только таблица – 1 балл</w:t>
            </w:r>
            <w:r w:rsidR="005570B7">
              <w:rPr>
                <w:rFonts w:ascii="Times New Roman" w:hAnsi="Times New Roman" w:cs="Times New Roman"/>
                <w:sz w:val="28"/>
                <w:szCs w:val="28"/>
              </w:rPr>
              <w:t>, только пояснение без таблицы – 1 балл.</w:t>
            </w:r>
          </w:p>
        </w:tc>
      </w:tr>
      <w:tr w:rsidR="00273CD8" w:rsidTr="00E47776">
        <w:trPr>
          <w:trHeight w:val="2012"/>
        </w:trPr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3CD8" w:rsidRDefault="00273CD8" w:rsidP="002C4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tbl>
            <w:tblPr>
              <w:tblStyle w:val="a5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756"/>
              <w:gridCol w:w="756"/>
              <w:gridCol w:w="756"/>
              <w:gridCol w:w="756"/>
              <w:gridCol w:w="757"/>
              <w:gridCol w:w="757"/>
              <w:gridCol w:w="757"/>
              <w:gridCol w:w="757"/>
            </w:tblGrid>
            <w:tr w:rsidR="00E47776" w:rsidTr="00C42114">
              <w:tc>
                <w:tcPr>
                  <w:tcW w:w="756" w:type="dxa"/>
                  <w:tcBorders>
                    <w:right w:val="single" w:sz="4" w:space="0" w:color="auto"/>
                  </w:tcBorders>
                </w:tcPr>
                <w:p w:rsidR="00E47776" w:rsidRDefault="00107F5D" w:rsidP="00E4777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7776" w:rsidRDefault="00107F5D" w:rsidP="00E4777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47776" w:rsidRDefault="00E47776" w:rsidP="00E4777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7776" w:rsidRDefault="00107F5D" w:rsidP="00E4777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7776" w:rsidRDefault="00107F5D" w:rsidP="00E4777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47776" w:rsidRDefault="00E47776" w:rsidP="00E4777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7776" w:rsidRDefault="00107F5D" w:rsidP="00E4777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57" w:type="dxa"/>
                  <w:tcBorders>
                    <w:left w:val="single" w:sz="4" w:space="0" w:color="auto"/>
                  </w:tcBorders>
                </w:tcPr>
                <w:p w:rsidR="00E47776" w:rsidRDefault="00107F5D" w:rsidP="00E4777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</w:tr>
            <w:tr w:rsidR="00E47776" w:rsidTr="00C42114">
              <w:tc>
                <w:tcPr>
                  <w:tcW w:w="756" w:type="dxa"/>
                  <w:tcBorders>
                    <w:right w:val="single" w:sz="4" w:space="0" w:color="auto"/>
                  </w:tcBorders>
                </w:tcPr>
                <w:p w:rsidR="00E47776" w:rsidRDefault="00107F5D" w:rsidP="00E4777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7776" w:rsidRDefault="00107F5D" w:rsidP="00E4777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47776" w:rsidRDefault="00E47776" w:rsidP="00E4777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7776" w:rsidRDefault="00107F5D" w:rsidP="00E4777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7776" w:rsidRDefault="00107F5D" w:rsidP="00E4777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47776" w:rsidRDefault="00E47776" w:rsidP="00E4777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7776" w:rsidRDefault="00107F5D" w:rsidP="00E4777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757" w:type="dxa"/>
                  <w:tcBorders>
                    <w:left w:val="single" w:sz="4" w:space="0" w:color="auto"/>
                  </w:tcBorders>
                </w:tcPr>
                <w:p w:rsidR="00E47776" w:rsidRDefault="00107F5D" w:rsidP="00E4777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</w:tbl>
          <w:p w:rsidR="00273CD8" w:rsidRDefault="00273CD8" w:rsidP="005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3CD8" w:rsidRDefault="00E47776" w:rsidP="002C4B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каждый правильно заполненный квадрат – 1 балл. Итого 3 балла</w:t>
            </w:r>
          </w:p>
        </w:tc>
      </w:tr>
      <w:tr w:rsidR="002C4B8F" w:rsidTr="00107F7C"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B8F" w:rsidRPr="008E515F" w:rsidRDefault="00273CD8" w:rsidP="002C4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C4B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B8F" w:rsidRDefault="00E47776" w:rsidP="002C4B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</w:t>
            </w:r>
            <w:r w:rsidR="00B328C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у 24 кустами есть 24-1=23 промежутка. Длина промежутка 2 метра, значит, длина забора 23</w:t>
            </w:r>
            <w:hyperlink r:id="rId6" w:history="1">
              <w:r w:rsidRPr="00CA221A">
                <w:rPr>
                  <w:rStyle w:val="a9"/>
                  <w:rFonts w:ascii="Arial" w:hAnsi="Arial" w:cs="Arial"/>
                  <w:b/>
                  <w:bCs/>
                  <w:color w:val="auto"/>
                  <w:sz w:val="21"/>
                  <w:szCs w:val="21"/>
                  <w:u w:val="none"/>
                  <w:shd w:val="clear" w:color="auto" w:fill="FFFFFF"/>
                </w:rPr>
                <w:t>•</w:t>
              </w:r>
            </w:hyperlink>
            <w:r>
              <w:rPr>
                <w:rStyle w:val="a9"/>
                <w:rFonts w:ascii="Arial" w:hAnsi="Arial" w:cs="Arial"/>
                <w:b/>
                <w:bCs/>
                <w:color w:val="auto"/>
                <w:sz w:val="21"/>
                <w:szCs w:val="21"/>
                <w:u w:val="none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2=46 метров.</w:t>
            </w:r>
          </w:p>
          <w:p w:rsidR="00E47776" w:rsidRPr="008E515F" w:rsidRDefault="00E47776" w:rsidP="002C4B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Ответ: 46 метров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B8F" w:rsidRDefault="002C4B8F" w:rsidP="002C4B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95178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только ответ. </w:t>
            </w:r>
          </w:p>
          <w:p w:rsidR="002C4B8F" w:rsidRDefault="002C4B8F" w:rsidP="002C4B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 с пояснением ответа</w:t>
            </w:r>
          </w:p>
        </w:tc>
      </w:tr>
      <w:tr w:rsidR="002C4B8F" w:rsidTr="00107F7C"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B8F" w:rsidRPr="008E515F" w:rsidRDefault="002C4B8F" w:rsidP="002C4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B8F" w:rsidRDefault="0073058E" w:rsidP="002C4B8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Половина от 90 – это 45. Пятая часть – это 18. Десятая часть – это 9. Остаётся 90-(45+18+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9)=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18. Так как для каждых носилок необходимо иметь двух работников, то приготовлено было 9 носилок.</w:t>
            </w:r>
          </w:p>
          <w:p w:rsidR="0073058E" w:rsidRPr="00E96AFF" w:rsidRDefault="0073058E" w:rsidP="002C4B8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Ответ: 9 носилок.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B8F" w:rsidRDefault="002C4B8F" w:rsidP="002C4B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95178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только ответ. </w:t>
            </w:r>
          </w:p>
          <w:p w:rsidR="002C4B8F" w:rsidRDefault="002C4B8F" w:rsidP="002C4B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балла с пояснением ответа </w:t>
            </w:r>
          </w:p>
        </w:tc>
      </w:tr>
      <w:tr w:rsidR="002C4B8F" w:rsidTr="00107F7C"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B8F" w:rsidRDefault="002C4B8F" w:rsidP="002C4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B8F" w:rsidRDefault="001B4DC3" w:rsidP="002C4B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Примем число простых карандашей за одну часть, тогда цветные карандаши будут составлять 5 таких частей. </w:t>
            </w:r>
          </w:p>
          <w:p w:rsidR="001B4DC3" w:rsidRDefault="001B4DC3" w:rsidP="001B4DC3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1+5=6 частей – составляют все карандаши</w:t>
            </w:r>
          </w:p>
          <w:p w:rsidR="001B4DC3" w:rsidRDefault="001B4DC3" w:rsidP="001B4DC3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18:6=2 карандаша простых.</w:t>
            </w:r>
          </w:p>
          <w:p w:rsidR="001B4DC3" w:rsidRDefault="001B4DC3" w:rsidP="001B4DC3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hyperlink r:id="rId7" w:history="1">
              <w:r w:rsidRPr="00CA221A">
                <w:rPr>
                  <w:rStyle w:val="a9"/>
                  <w:rFonts w:ascii="Arial" w:hAnsi="Arial" w:cs="Arial"/>
                  <w:b/>
                  <w:bCs/>
                  <w:color w:val="auto"/>
                  <w:sz w:val="21"/>
                  <w:szCs w:val="21"/>
                  <w:u w:val="none"/>
                  <w:shd w:val="clear" w:color="auto" w:fill="FFFFFF"/>
                </w:rPr>
                <w:t>•</w:t>
              </w:r>
            </w:hyperlink>
            <w:r>
              <w:rPr>
                <w:rStyle w:val="a9"/>
                <w:rFonts w:ascii="Arial" w:hAnsi="Arial" w:cs="Arial"/>
                <w:b/>
                <w:bCs/>
                <w:color w:val="auto"/>
                <w:sz w:val="21"/>
                <w:szCs w:val="21"/>
                <w:u w:val="none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5=10 карандашей цветных.</w:t>
            </w:r>
          </w:p>
          <w:p w:rsidR="001B4DC3" w:rsidRPr="001B4DC3" w:rsidRDefault="001B4DC3" w:rsidP="001B4D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Ответ: 2 простых и 10 цветных карандашей.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B8F" w:rsidRDefault="002C4B8F" w:rsidP="001B4D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балл только ответ, 3 балла за </w:t>
            </w:r>
            <w:r w:rsidR="001B4DC3">
              <w:rPr>
                <w:rFonts w:ascii="Times New Roman" w:hAnsi="Times New Roman" w:cs="Times New Roman"/>
                <w:sz w:val="28"/>
                <w:szCs w:val="28"/>
              </w:rPr>
              <w:t xml:space="preserve">решение </w:t>
            </w:r>
            <w:r w:rsidR="001B4D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и правильный ответ</w:t>
            </w:r>
          </w:p>
        </w:tc>
      </w:tr>
      <w:tr w:rsidR="002C4B8F" w:rsidTr="00107F7C"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B8F" w:rsidRPr="008E515F" w:rsidRDefault="002C4B8F" w:rsidP="002C4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9. </w:t>
            </w:r>
          </w:p>
        </w:tc>
        <w:tc>
          <w:tcPr>
            <w:tcW w:w="6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B8F" w:rsidRDefault="00471E0C" w:rsidP="00471E0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1E0C">
              <w:rPr>
                <w:rFonts w:ascii="Times New Roman" w:eastAsia="Times New Roman" w:hAnsi="Times New Roman" w:cs="Times New Roman"/>
                <w:sz w:val="28"/>
                <w:szCs w:val="28"/>
              </w:rPr>
              <w:t>1) 49:7=7 наборов можно собрать из оставшихся кубиков после изготовления 49 домиков.</w:t>
            </w:r>
          </w:p>
          <w:p w:rsidR="00471E0C" w:rsidRDefault="00471E0C" w:rsidP="00471E0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7:7=1 ещё один набор соберётся из остатка после изготовления 7 домиков.</w:t>
            </w:r>
          </w:p>
          <w:p w:rsidR="00471E0C" w:rsidRDefault="00471E0C" w:rsidP="00471E0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49+7+1=57 домов можно сделать из 49 наборов.</w:t>
            </w:r>
          </w:p>
          <w:p w:rsidR="00471E0C" w:rsidRPr="00471E0C" w:rsidRDefault="00471E0C" w:rsidP="00471E0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Ответ: 57 домов.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B8F" w:rsidRDefault="00107F5D" w:rsidP="006A6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 за правильный ответ. 4 балла</w:t>
            </w:r>
            <w:r w:rsidR="002C4B8F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r w:rsidR="006A6311">
              <w:rPr>
                <w:rFonts w:ascii="Times New Roman" w:hAnsi="Times New Roman" w:cs="Times New Roman"/>
                <w:sz w:val="28"/>
                <w:szCs w:val="28"/>
              </w:rPr>
              <w:t xml:space="preserve">решение и </w:t>
            </w:r>
            <w:r w:rsidR="002C4B8F">
              <w:rPr>
                <w:rFonts w:ascii="Times New Roman" w:hAnsi="Times New Roman" w:cs="Times New Roman"/>
                <w:sz w:val="28"/>
                <w:szCs w:val="28"/>
              </w:rPr>
              <w:t xml:space="preserve">правильный ответ </w:t>
            </w:r>
          </w:p>
        </w:tc>
      </w:tr>
      <w:tr w:rsidR="002C4B8F" w:rsidTr="00107F7C"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B8F" w:rsidRDefault="002C4B8F" w:rsidP="002C4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B8F" w:rsidRPr="00B17742" w:rsidRDefault="002C4B8F" w:rsidP="002C4B8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B8F" w:rsidRDefault="00107F5D" w:rsidP="002C4B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балла</w:t>
            </w:r>
          </w:p>
        </w:tc>
      </w:tr>
    </w:tbl>
    <w:p w:rsidR="00056F79" w:rsidRPr="008E515F" w:rsidRDefault="00056F79">
      <w:pPr>
        <w:rPr>
          <w:rFonts w:ascii="Times New Roman" w:hAnsi="Times New Roman" w:cs="Times New Roman"/>
          <w:sz w:val="28"/>
          <w:szCs w:val="28"/>
        </w:rPr>
      </w:pPr>
    </w:p>
    <w:sectPr w:rsidR="00056F79" w:rsidRPr="008E5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6190"/>
    <w:multiLevelType w:val="hybridMultilevel"/>
    <w:tmpl w:val="F4B09B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F5506"/>
    <w:multiLevelType w:val="multilevel"/>
    <w:tmpl w:val="1E561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6845F7"/>
    <w:multiLevelType w:val="hybridMultilevel"/>
    <w:tmpl w:val="FA08B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7E44E0"/>
    <w:multiLevelType w:val="hybridMultilevel"/>
    <w:tmpl w:val="1DD258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84E"/>
    <w:rsid w:val="00056F79"/>
    <w:rsid w:val="0008063E"/>
    <w:rsid w:val="000E6258"/>
    <w:rsid w:val="00107F5D"/>
    <w:rsid w:val="00107F7C"/>
    <w:rsid w:val="00176324"/>
    <w:rsid w:val="00187A6E"/>
    <w:rsid w:val="00195178"/>
    <w:rsid w:val="001B0640"/>
    <w:rsid w:val="001B4DC3"/>
    <w:rsid w:val="001C1D00"/>
    <w:rsid w:val="00273CD8"/>
    <w:rsid w:val="002C4B8F"/>
    <w:rsid w:val="003B2ECD"/>
    <w:rsid w:val="003E45F7"/>
    <w:rsid w:val="00440447"/>
    <w:rsid w:val="00471E0C"/>
    <w:rsid w:val="00475ECD"/>
    <w:rsid w:val="004E7E3F"/>
    <w:rsid w:val="00504FAB"/>
    <w:rsid w:val="00514927"/>
    <w:rsid w:val="005570B7"/>
    <w:rsid w:val="005D589A"/>
    <w:rsid w:val="0062305A"/>
    <w:rsid w:val="00624E34"/>
    <w:rsid w:val="00683CE9"/>
    <w:rsid w:val="0069384E"/>
    <w:rsid w:val="006A6311"/>
    <w:rsid w:val="0073058E"/>
    <w:rsid w:val="008366C2"/>
    <w:rsid w:val="008E515F"/>
    <w:rsid w:val="008F2AA2"/>
    <w:rsid w:val="00A17FC6"/>
    <w:rsid w:val="00A87599"/>
    <w:rsid w:val="00AC2416"/>
    <w:rsid w:val="00B17742"/>
    <w:rsid w:val="00B328C7"/>
    <w:rsid w:val="00B772EA"/>
    <w:rsid w:val="00B94806"/>
    <w:rsid w:val="00BA00BA"/>
    <w:rsid w:val="00C34E03"/>
    <w:rsid w:val="00C45CB6"/>
    <w:rsid w:val="00C60A62"/>
    <w:rsid w:val="00C967EB"/>
    <w:rsid w:val="00C9729A"/>
    <w:rsid w:val="00CF7A38"/>
    <w:rsid w:val="00D538DF"/>
    <w:rsid w:val="00DC78EF"/>
    <w:rsid w:val="00E075B3"/>
    <w:rsid w:val="00E47776"/>
    <w:rsid w:val="00E604C6"/>
    <w:rsid w:val="00E96AFF"/>
    <w:rsid w:val="00EA5E55"/>
    <w:rsid w:val="00ED241E"/>
    <w:rsid w:val="00F5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E5870"/>
  <w15:chartTrackingRefBased/>
  <w15:docId w15:val="{570D8508-22FF-430E-B785-B6B74C5D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15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E5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E515F"/>
  </w:style>
  <w:style w:type="table" w:styleId="a5">
    <w:name w:val="Table Grid"/>
    <w:basedOn w:val="a1"/>
    <w:uiPriority w:val="59"/>
    <w:rsid w:val="008E515F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B17742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ED2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241E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8F2A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4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C%D0%B0%D1%80%D0%BA%D0%B5%D1%80_%D1%81%D0%BF%D0%B8%D1%81%D0%BA%D0%B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C%D0%B0%D1%80%D0%BA%D0%B5%D1%80_%D1%81%D0%BF%D0%B8%D1%81%D0%BA%D0%B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3D3F4-B4A5-4C43-AD08-B5C4A7B61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45</cp:revision>
  <cp:lastPrinted>2021-03-10T11:27:00Z</cp:lastPrinted>
  <dcterms:created xsi:type="dcterms:W3CDTF">2021-02-17T04:40:00Z</dcterms:created>
  <dcterms:modified xsi:type="dcterms:W3CDTF">2021-03-10T12:48:00Z</dcterms:modified>
</cp:coreProperties>
</file>